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AF46C">
      <w:pPr>
        <w:pStyle w:val="15"/>
        <w:spacing w:line="480" w:lineRule="auto"/>
        <w:rPr>
          <w:rFonts w:hint="eastAsia" w:eastAsia="仿宋"/>
          <w:sz w:val="24"/>
          <w:szCs w:val="21"/>
          <w:highlight w:val="none"/>
          <w:lang w:val="en-US" w:eastAsia="zh-CN"/>
        </w:rPr>
      </w:pPr>
      <w:r>
        <w:rPr>
          <w:rFonts w:eastAsia="仿宋"/>
          <w:sz w:val="24"/>
          <w:szCs w:val="21"/>
          <w:highlight w:val="none"/>
        </w:rPr>
        <w:t>附件</w:t>
      </w:r>
      <w:r>
        <w:rPr>
          <w:rFonts w:hint="eastAsia" w:eastAsia="仿宋"/>
          <w:sz w:val="24"/>
          <w:szCs w:val="21"/>
          <w:highlight w:val="none"/>
          <w:lang w:val="en-US" w:eastAsia="zh-CN"/>
        </w:rPr>
        <w:t>2</w:t>
      </w:r>
    </w:p>
    <w:p w14:paraId="2ADCBF8C">
      <w:pPr>
        <w:pStyle w:val="10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  <w:r>
        <w:rPr>
          <w:rFonts w:ascii="Times New Roman" w:hAnsi="Times New Roman" w:eastAsia="仿宋" w:cs="Times New Roman"/>
          <w:color w:val="000000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highlight w:val="none"/>
        </w:rPr>
        <w:t>（项目名称）</w:t>
      </w:r>
    </w:p>
    <w:p w14:paraId="48B394CD"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44"/>
          <w:highlight w:val="none"/>
        </w:rPr>
      </w:pPr>
    </w:p>
    <w:p w14:paraId="0DE17312"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72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sz w:val="72"/>
          <w:highlight w:val="none"/>
        </w:rPr>
        <w:t>报价文件</w:t>
      </w:r>
    </w:p>
    <w:p w14:paraId="4CBA2EC1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 xml:space="preserve"> </w:t>
      </w:r>
    </w:p>
    <w:p w14:paraId="405F0975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95A5F8D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AFDCC4D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576954D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6BDBBD9F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F4DCED7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291288C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28BABF23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2037A86E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66D4361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E0730D5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3661FD02">
      <w:pPr>
        <w:spacing w:line="360" w:lineRule="auto"/>
        <w:ind w:firstLine="1931" w:firstLineChars="650"/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  <w:t>报价单位：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          </w:t>
      </w:r>
    </w:p>
    <w:p w14:paraId="1CBB33FD"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年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月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日</w:t>
      </w:r>
    </w:p>
    <w:p w14:paraId="56D392FD">
      <w:pPr>
        <w:pStyle w:val="5"/>
        <w:jc w:val="center"/>
        <w:rPr>
          <w:rFonts w:ascii="Times New Roman" w:eastAsia="仿宋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1915D164">
      <w:pPr>
        <w:pStyle w:val="5"/>
        <w:jc w:val="center"/>
        <w:rPr>
          <w:rFonts w:ascii="Times New Roman" w:eastAsia="仿宋"/>
          <w:highlight w:val="none"/>
        </w:rPr>
      </w:pPr>
      <w:r>
        <w:rPr>
          <w:rFonts w:ascii="Times New Roman" w:eastAsia="仿宋"/>
          <w:highlight w:val="none"/>
        </w:rPr>
        <w:t xml:space="preserve"> </w:t>
      </w:r>
    </w:p>
    <w:p w14:paraId="12D17512">
      <w:pPr>
        <w:pStyle w:val="5"/>
        <w:jc w:val="center"/>
        <w:rPr>
          <w:rFonts w:ascii="Times New Roman" w:eastAsia="仿宋"/>
          <w:b/>
          <w:bCs/>
          <w:sz w:val="32"/>
          <w:szCs w:val="32"/>
          <w:highlight w:val="none"/>
        </w:rPr>
      </w:pPr>
      <w:r>
        <w:rPr>
          <w:rFonts w:ascii="Times New Roman" w:eastAsia="仿宋"/>
          <w:b/>
          <w:bCs/>
          <w:sz w:val="32"/>
          <w:szCs w:val="32"/>
          <w:highlight w:val="none"/>
        </w:rPr>
        <w:t>目   录</w:t>
      </w:r>
    </w:p>
    <w:p w14:paraId="573AF457">
      <w:pPr>
        <w:pStyle w:val="5"/>
        <w:rPr>
          <w:rFonts w:ascii="Times New Roman" w:eastAsia="仿宋"/>
          <w:highlight w:val="none"/>
        </w:rPr>
      </w:pPr>
    </w:p>
    <w:p w14:paraId="69AB0F32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bookmarkStart w:id="0" w:name="_Toc256691586"/>
      <w:bookmarkStart w:id="1" w:name="_Toc256695462"/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一、报价函</w:t>
      </w:r>
      <w:bookmarkEnd w:id="0"/>
      <w:bookmarkEnd w:id="1"/>
    </w:p>
    <w:p w14:paraId="5A72529F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二、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法定代表人身份证明或授权委托书</w:t>
      </w:r>
    </w:p>
    <w:p w14:paraId="1E3D7D70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类似项目情况表</w:t>
      </w:r>
    </w:p>
    <w:p w14:paraId="6BDD01CD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、拟投入主要人员情况表</w:t>
      </w:r>
    </w:p>
    <w:p w14:paraId="4C061D1A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、工作方案</w:t>
      </w:r>
    </w:p>
    <w:p w14:paraId="5163D18F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原件的复印件</w:t>
      </w:r>
    </w:p>
    <w:p w14:paraId="69970E24">
      <w:pPr>
        <w:pStyle w:val="2"/>
        <w:rPr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、其他</w:t>
      </w:r>
    </w:p>
    <w:p w14:paraId="2997B935">
      <w:pPr>
        <w:pStyle w:val="5"/>
        <w:rPr>
          <w:rFonts w:ascii="Times New Roman" w:eastAsia="仿宋"/>
          <w:highlight w:val="none"/>
        </w:rPr>
      </w:pPr>
    </w:p>
    <w:p w14:paraId="0E712E7E">
      <w:pPr>
        <w:pStyle w:val="5"/>
        <w:rPr>
          <w:rFonts w:ascii="Times New Roman" w:eastAsia="仿宋"/>
          <w:highlight w:val="none"/>
        </w:rPr>
      </w:pPr>
    </w:p>
    <w:p w14:paraId="50487D18">
      <w:pPr>
        <w:pStyle w:val="5"/>
        <w:rPr>
          <w:rFonts w:ascii="Times New Roman" w:eastAsia="仿宋"/>
          <w:highlight w:val="none"/>
        </w:rPr>
      </w:pPr>
    </w:p>
    <w:p w14:paraId="30C60C63">
      <w:pPr>
        <w:pStyle w:val="5"/>
        <w:rPr>
          <w:rFonts w:ascii="Times New Roman" w:eastAsia="仿宋"/>
          <w:highlight w:val="none"/>
        </w:rPr>
      </w:pPr>
    </w:p>
    <w:p w14:paraId="7B1FCE4F">
      <w:pPr>
        <w:pStyle w:val="5"/>
        <w:rPr>
          <w:rFonts w:ascii="Times New Roman" w:eastAsia="仿宋"/>
          <w:highlight w:val="none"/>
        </w:rPr>
      </w:pPr>
    </w:p>
    <w:p w14:paraId="22BB1E33">
      <w:pPr>
        <w:pStyle w:val="5"/>
        <w:rPr>
          <w:rFonts w:ascii="Times New Roman" w:eastAsia="仿宋"/>
          <w:highlight w:val="none"/>
        </w:rPr>
      </w:pPr>
    </w:p>
    <w:p w14:paraId="7919C075">
      <w:pPr>
        <w:pStyle w:val="5"/>
        <w:rPr>
          <w:rFonts w:ascii="Times New Roman" w:eastAsia="仿宋"/>
          <w:highlight w:val="none"/>
        </w:rPr>
      </w:pPr>
    </w:p>
    <w:p w14:paraId="5D40958F">
      <w:pPr>
        <w:pStyle w:val="5"/>
        <w:rPr>
          <w:rFonts w:ascii="Times New Roman" w:eastAsia="仿宋"/>
          <w:highlight w:val="none"/>
        </w:rPr>
      </w:pPr>
    </w:p>
    <w:p w14:paraId="46BC42FA">
      <w:pPr>
        <w:pStyle w:val="5"/>
        <w:rPr>
          <w:rFonts w:ascii="Times New Roman" w:eastAsia="仿宋"/>
          <w:highlight w:val="none"/>
        </w:rPr>
      </w:pPr>
    </w:p>
    <w:p w14:paraId="2036C916">
      <w:pPr>
        <w:pStyle w:val="5"/>
        <w:rPr>
          <w:rFonts w:ascii="Times New Roman" w:eastAsia="仿宋"/>
          <w:highlight w:val="none"/>
        </w:rPr>
      </w:pPr>
    </w:p>
    <w:p w14:paraId="0326E27D">
      <w:pPr>
        <w:pStyle w:val="5"/>
        <w:rPr>
          <w:rFonts w:ascii="Times New Roman" w:eastAsia="仿宋"/>
          <w:highlight w:val="none"/>
        </w:rPr>
      </w:pPr>
    </w:p>
    <w:p w14:paraId="5A690BCC">
      <w:pPr>
        <w:pStyle w:val="5"/>
        <w:rPr>
          <w:rFonts w:ascii="Times New Roman" w:eastAsia="仿宋"/>
          <w:highlight w:val="none"/>
        </w:rPr>
      </w:pPr>
    </w:p>
    <w:p w14:paraId="0DF5FFB3">
      <w:pPr>
        <w:pStyle w:val="5"/>
        <w:rPr>
          <w:rFonts w:ascii="Times New Roman" w:eastAsia="仿宋"/>
          <w:highlight w:val="none"/>
        </w:rPr>
      </w:pPr>
    </w:p>
    <w:p w14:paraId="2D4F3080">
      <w:pPr>
        <w:pStyle w:val="5"/>
        <w:rPr>
          <w:rFonts w:ascii="Times New Roman" w:eastAsia="仿宋"/>
          <w:highlight w:val="none"/>
        </w:rPr>
      </w:pPr>
    </w:p>
    <w:p w14:paraId="64888855">
      <w:pPr>
        <w:pStyle w:val="5"/>
        <w:rPr>
          <w:rFonts w:ascii="Times New Roman" w:eastAsia="仿宋"/>
          <w:highlight w:val="none"/>
        </w:rPr>
      </w:pPr>
    </w:p>
    <w:p w14:paraId="7BF3CD0B">
      <w:pPr>
        <w:pStyle w:val="5"/>
        <w:rPr>
          <w:rFonts w:ascii="Times New Roman" w:eastAsia="仿宋"/>
          <w:highlight w:val="none"/>
        </w:rPr>
      </w:pPr>
    </w:p>
    <w:p w14:paraId="111FB438">
      <w:pPr>
        <w:pStyle w:val="5"/>
        <w:rPr>
          <w:rFonts w:ascii="Times New Roman" w:eastAsia="仿宋"/>
          <w:highlight w:val="none"/>
        </w:rPr>
      </w:pPr>
    </w:p>
    <w:p w14:paraId="281777D4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bookmarkStart w:id="2" w:name="_Toc119506519"/>
      <w:bookmarkStart w:id="3" w:name="_Toc19483"/>
      <w:bookmarkStart w:id="4" w:name="_Toc477252754"/>
      <w:bookmarkStart w:id="5" w:name="_Toc985"/>
      <w:bookmarkStart w:id="6" w:name="_Toc119549378"/>
      <w:bookmarkStart w:id="7" w:name="_Toc20926"/>
      <w:bookmarkStart w:id="8" w:name="_Toc256157479"/>
      <w:bookmarkStart w:id="9" w:name="_Toc128361282"/>
      <w:bookmarkStart w:id="10" w:name="_Toc261618223"/>
      <w:bookmarkStart w:id="11" w:name="_Toc518029667"/>
      <w:bookmarkStart w:id="12" w:name="_Toc43885674"/>
    </w:p>
    <w:p w14:paraId="2CEA6231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一. 报价函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088154E9">
      <w:pPr>
        <w:pStyle w:val="4"/>
        <w:spacing w:line="360" w:lineRule="auto"/>
        <w:rPr>
          <w:rFonts w:eastAsia="仿宋"/>
          <w:color w:val="000000"/>
          <w:szCs w:val="21"/>
          <w:highlight w:val="none"/>
        </w:rPr>
      </w:pPr>
    </w:p>
    <w:p w14:paraId="10EE4959">
      <w:pPr>
        <w:pStyle w:val="4"/>
        <w:spacing w:line="360" w:lineRule="auto"/>
        <w:rPr>
          <w:rFonts w:eastAsia="仿宋"/>
          <w:b/>
          <w:color w:val="000000"/>
          <w:spacing w:val="0"/>
          <w:sz w:val="28"/>
          <w:szCs w:val="28"/>
          <w:highlight w:val="none"/>
        </w:rPr>
      </w:pPr>
      <w:r>
        <w:rPr>
          <w:rFonts w:eastAsia="仿宋"/>
          <w:b/>
          <w:color w:val="000000"/>
          <w:spacing w:val="0"/>
          <w:sz w:val="28"/>
          <w:szCs w:val="28"/>
          <w:highlight w:val="none"/>
        </w:rPr>
        <w:t>报价函（格式）</w:t>
      </w:r>
    </w:p>
    <w:p w14:paraId="28C54BA4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highlight w:val="none"/>
          <w:u w:val="single"/>
        </w:rPr>
        <w:t>中水淮河规划设计研究有限公司</w:t>
      </w:r>
      <w:r>
        <w:rPr>
          <w:rFonts w:ascii="Times New Roman" w:hAnsi="Times New Roman" w:eastAsia="仿宋" w:cs="Times New Roman"/>
          <w:b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</w:p>
    <w:p w14:paraId="7337D490"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我方已仔细研究了“……”的询价文件的全部内容；根据询价文件的要求，愿意以人民币大写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万元（小写：￥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 ）的总报价，承诺在服务期内完成合同约定的任务。</w:t>
      </w:r>
    </w:p>
    <w:p w14:paraId="2DA53BD8">
      <w:pPr>
        <w:spacing w:line="360" w:lineRule="auto"/>
        <w:ind w:firstLine="4128" w:firstLineChars="1200"/>
        <w:rPr>
          <w:rFonts w:ascii="Times New Roman" w:hAnsi="Times New Roman" w:eastAsia="仿宋" w:cs="Times New Roman"/>
          <w:bCs/>
          <w:color w:val="000000"/>
          <w:spacing w:val="52"/>
          <w:sz w:val="24"/>
          <w:szCs w:val="24"/>
          <w:highlight w:val="none"/>
        </w:rPr>
      </w:pPr>
    </w:p>
    <w:p w14:paraId="18FDD725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报价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单位：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   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（名称并盖公章）</w:t>
      </w:r>
    </w:p>
    <w:p w14:paraId="2E67F613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法定代表人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或授权代理人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（签名）</w:t>
      </w:r>
    </w:p>
    <w:p w14:paraId="56EB3BC5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地    址：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 w14:paraId="6DDC5C5F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邮政编码：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 w14:paraId="1C682AB0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电</w:t>
      </w: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 xml:space="preserve">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话：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</w:t>
      </w:r>
    </w:p>
    <w:p w14:paraId="2E583993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    期：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年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月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</w:t>
      </w:r>
    </w:p>
    <w:p w14:paraId="1B88F361">
      <w:pP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br w:type="page"/>
      </w:r>
    </w:p>
    <w:p w14:paraId="20558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0" w:firstLineChars="0"/>
        <w:jc w:val="center"/>
        <w:textAlignment w:val="auto"/>
        <w:rPr>
          <w:rFonts w:hint="default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t>明细报价表</w:t>
      </w:r>
    </w:p>
    <w:tbl>
      <w:tblPr>
        <w:tblStyle w:val="11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675"/>
        <w:gridCol w:w="2070"/>
        <w:gridCol w:w="1695"/>
        <w:gridCol w:w="1110"/>
        <w:gridCol w:w="1740"/>
        <w:gridCol w:w="1258"/>
      </w:tblGrid>
      <w:tr w14:paraId="13277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4" w:type="dxa"/>
            <w:noWrap w:val="0"/>
            <w:vAlign w:val="center"/>
          </w:tcPr>
          <w:p w14:paraId="582F3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序号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39BEA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服务费用简述</w:t>
            </w:r>
          </w:p>
        </w:tc>
        <w:tc>
          <w:tcPr>
            <w:tcW w:w="1695" w:type="dxa"/>
            <w:noWrap w:val="0"/>
            <w:vAlign w:val="center"/>
          </w:tcPr>
          <w:p w14:paraId="33413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单价（元）</w:t>
            </w:r>
          </w:p>
        </w:tc>
        <w:tc>
          <w:tcPr>
            <w:tcW w:w="1110" w:type="dxa"/>
            <w:noWrap w:val="0"/>
            <w:vAlign w:val="center"/>
          </w:tcPr>
          <w:p w14:paraId="7421F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740" w:type="dxa"/>
            <w:noWrap w:val="0"/>
            <w:vAlign w:val="center"/>
          </w:tcPr>
          <w:p w14:paraId="2B943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合价（元）</w:t>
            </w:r>
          </w:p>
        </w:tc>
        <w:tc>
          <w:tcPr>
            <w:tcW w:w="1258" w:type="dxa"/>
            <w:noWrap w:val="0"/>
            <w:vAlign w:val="center"/>
          </w:tcPr>
          <w:p w14:paraId="7EBCA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备注</w:t>
            </w:r>
          </w:p>
        </w:tc>
      </w:tr>
      <w:tr w14:paraId="5FCD1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4" w:type="dxa"/>
            <w:noWrap w:val="0"/>
            <w:vAlign w:val="center"/>
          </w:tcPr>
          <w:p w14:paraId="2B8DD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211C8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5767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7DF38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24E0E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0AD89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7F69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28AE2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1639D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C706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CA20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39C66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5A74E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1911D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52F5F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6A803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3D92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02041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26630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3FB2E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2978C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08D42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421C4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EA62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4BE8D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27A6C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07175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601A2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6CD95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0CE09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429DD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7507B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32CD5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33DA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3287D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014" w:type="dxa"/>
            <w:noWrap w:val="0"/>
            <w:vAlign w:val="center"/>
          </w:tcPr>
          <w:p w14:paraId="7A487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zh-CN"/>
              </w:rPr>
              <w:t>……</w:t>
            </w:r>
          </w:p>
        </w:tc>
        <w:tc>
          <w:tcPr>
            <w:tcW w:w="5550" w:type="dxa"/>
            <w:gridSpan w:val="4"/>
            <w:noWrap w:val="0"/>
            <w:vAlign w:val="center"/>
          </w:tcPr>
          <w:p w14:paraId="0E33F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67056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0F943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5D01F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1689" w:type="dxa"/>
            <w:gridSpan w:val="2"/>
            <w:noWrap w:val="0"/>
            <w:vAlign w:val="center"/>
          </w:tcPr>
          <w:p w14:paraId="1B64D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报价总计</w:t>
            </w:r>
          </w:p>
        </w:tc>
        <w:tc>
          <w:tcPr>
            <w:tcW w:w="7873" w:type="dxa"/>
            <w:gridSpan w:val="5"/>
            <w:noWrap w:val="0"/>
            <w:vAlign w:val="center"/>
          </w:tcPr>
          <w:p w14:paraId="4F119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人民币（大写）：  拾  万  仟  佰  拾  元  角  分</w:t>
            </w:r>
          </w:p>
        </w:tc>
      </w:tr>
    </w:tbl>
    <w:p w14:paraId="11E42928">
      <w:pPr>
        <w:autoSpaceDE w:val="0"/>
        <w:autoSpaceDN w:val="0"/>
        <w:spacing w:before="0" w:after="0" w:line="600" w:lineRule="exact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2"/>
          <w:highlight w:val="none"/>
          <w:lang w:val="zh-CN" w:bidi="zh-CN"/>
        </w:rPr>
      </w:pPr>
    </w:p>
    <w:p w14:paraId="40412821"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单位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名称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：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 （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盖章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）</w:t>
      </w:r>
    </w:p>
    <w:p w14:paraId="39267FFD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07BBD0B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2115949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  <w:sectPr>
          <w:footerReference r:id="rId4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5B0255E3"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13" w:name="书签4"/>
      <w:bookmarkEnd w:id="13"/>
      <w:bookmarkStart w:id="14" w:name="_Toc505074588"/>
      <w:bookmarkStart w:id="15" w:name="_Toc86648582"/>
      <w:bookmarkStart w:id="16" w:name="_Toc3145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法定代表人身份证明</w:t>
      </w:r>
      <w:bookmarkEnd w:id="14"/>
      <w:bookmarkEnd w:id="1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（适用于无委托代理人的情况）</w:t>
      </w:r>
      <w:bookmarkEnd w:id="16"/>
    </w:p>
    <w:p w14:paraId="0A420D70">
      <w:pPr>
        <w:autoSpaceDE w:val="0"/>
        <w:autoSpaceDN w:val="0"/>
        <w:adjustRightInd w:val="0"/>
        <w:spacing w:line="24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 w14:paraId="086B1487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 w14:paraId="05876527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单位性质：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</w:t>
      </w:r>
    </w:p>
    <w:p w14:paraId="1FCB6503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    </w:t>
      </w:r>
    </w:p>
    <w:p w14:paraId="3CF2010A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成立时间：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 w14:paraId="0200F925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经营期限：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 </w:t>
      </w:r>
    </w:p>
    <w:p w14:paraId="1EE0897E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姓名：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性别：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年龄：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身份证号码：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 w14:paraId="6403B21E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职务：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的法定代表人。</w:t>
      </w:r>
    </w:p>
    <w:p w14:paraId="2E3B53CA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特此证明。</w:t>
      </w:r>
    </w:p>
    <w:p w14:paraId="0558AD19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  <w:t>附：法定代表人身份证扫描件</w:t>
      </w:r>
    </w:p>
    <w:p w14:paraId="02D57074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A0A3111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383175C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557B3787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787214BA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D287342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5133825E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1CEEF5F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1BA35D8D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59D7FFC2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BA9B41A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7C31C434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5DCE14A8">
      <w:pPr>
        <w:autoSpaceDE w:val="0"/>
        <w:autoSpaceDN w:val="0"/>
        <w:adjustRightInd w:val="0"/>
        <w:spacing w:line="360" w:lineRule="auto"/>
        <w:ind w:firstLine="2640" w:firstLineChars="1100"/>
        <w:jc w:val="both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 w14:paraId="6B15941B">
      <w:pPr>
        <w:wordWrap w:val="0"/>
        <w:ind w:firstLine="3360" w:firstLineChars="14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月日</w:t>
      </w:r>
      <w:bookmarkStart w:id="17" w:name="_Toc479262719"/>
      <w:bookmarkStart w:id="18" w:name="_Toc505074589"/>
    </w:p>
    <w:p w14:paraId="33FD0C4D">
      <w:pPr>
        <w:pStyle w:val="5"/>
        <w:wordWrap/>
        <w:rPr>
          <w:rFonts w:hint="eastAsia" w:ascii="宋体" w:hAnsi="宋体" w:eastAsia="宋体" w:cs="宋体"/>
          <w:sz w:val="24"/>
          <w:szCs w:val="24"/>
        </w:rPr>
      </w:pPr>
    </w:p>
    <w:p w14:paraId="3771A332">
      <w:pPr>
        <w:pStyle w:val="3"/>
        <w:spacing w:before="120" w:after="120" w:line="400" w:lineRule="exact"/>
        <w:rPr>
          <w:rFonts w:hint="eastAsia" w:ascii="宋体" w:hAnsi="宋体" w:eastAsia="宋体" w:cs="宋体"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9" w:name="_Toc86648583"/>
      <w:bookmarkStart w:id="20" w:name="_Toc14726"/>
    </w:p>
    <w:p w14:paraId="18B1DBD9"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二、授权委托书</w:t>
      </w:r>
      <w:bookmarkEnd w:id="17"/>
      <w:bookmarkEnd w:id="18"/>
      <w:bookmarkEnd w:id="19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（适用于有委托代理人的情况）</w:t>
      </w:r>
      <w:bookmarkEnd w:id="20"/>
    </w:p>
    <w:p w14:paraId="6413D465">
      <w:pPr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授权委托书</w:t>
      </w:r>
    </w:p>
    <w:p w14:paraId="6E7DD095">
      <w:pPr>
        <w:pStyle w:val="5"/>
        <w:rPr>
          <w:rFonts w:hint="eastAsia" w:ascii="宋体" w:hAnsi="宋体" w:eastAsia="宋体" w:cs="宋体"/>
          <w:sz w:val="24"/>
          <w:szCs w:val="24"/>
        </w:rPr>
      </w:pPr>
    </w:p>
    <w:p w14:paraId="3751D029"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本人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名称）的法定代表人，现委托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（项目名称）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文件、签订合同和处理有关事宜，其法律后果由我方承担。</w:t>
      </w:r>
    </w:p>
    <w:p w14:paraId="68CBBA59"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委托期限：即日起至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文件有效期满止。</w:t>
      </w:r>
    </w:p>
    <w:p w14:paraId="6F4C2A4C"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代理人无转委托权。</w:t>
      </w:r>
    </w:p>
    <w:p w14:paraId="59BD494C"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附：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法定代表人身份证明、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法定代表人和委托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代理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人身份证扫描件</w:t>
      </w:r>
    </w:p>
    <w:p w14:paraId="19D17BD5">
      <w:pPr>
        <w:autoSpaceDE w:val="0"/>
        <w:autoSpaceDN w:val="0"/>
        <w:adjustRightInd w:val="0"/>
        <w:spacing w:line="420" w:lineRule="exact"/>
        <w:ind w:firstLine="4320" w:firstLineChars="18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580071EF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B6A6413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1E3789C0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484C911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BC4FB5C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CFED7DE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1EDD478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6106FF1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11F31586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5A41E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746E882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7A9654C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C140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 w14:paraId="46AB3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（签名）</w:t>
      </w:r>
    </w:p>
    <w:p w14:paraId="2B34A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委托代理人联系手机号：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</w:p>
    <w:p w14:paraId="11B7C932">
      <w:pPr>
        <w:wordWrap w:val="0"/>
        <w:autoSpaceDE w:val="0"/>
        <w:autoSpaceDN w:val="0"/>
        <w:adjustRightInd w:val="0"/>
        <w:spacing w:line="420" w:lineRule="exact"/>
        <w:ind w:firstLine="4320" w:firstLineChars="18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 w14:paraId="1846B73C">
      <w:pPr>
        <w:rPr>
          <w:rFonts w:hint="eastAsia"/>
        </w:rPr>
      </w:pPr>
    </w:p>
    <w:p w14:paraId="458EED0A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21" w:name="_Toc477252756"/>
      <w:bookmarkStart w:id="22" w:name="_Toc14093"/>
      <w:bookmarkStart w:id="23" w:name="_Toc518029669"/>
      <w:bookmarkStart w:id="24" w:name="_Toc12034"/>
      <w:bookmarkStart w:id="25" w:name="_Toc2933"/>
      <w:bookmarkStart w:id="26" w:name="_Toc260213930"/>
      <w:bookmarkStart w:id="27" w:name="_Toc261618225"/>
      <w:bookmarkStart w:id="28" w:name="_Toc256516137"/>
      <w:bookmarkStart w:id="29" w:name="_Toc256588114"/>
      <w:r>
        <w:rPr>
          <w:rFonts w:ascii="Times New Roman" w:hAnsi="Times New Roman" w:eastAsia="仿宋" w:cs="Times New Roman"/>
          <w:color w:val="000000"/>
          <w:highlight w:val="none"/>
        </w:rPr>
        <w:br w:type="page"/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Start w:id="30" w:name="_Toc261618239"/>
      <w:bookmarkStart w:id="31" w:name="_Toc18957"/>
      <w:bookmarkStart w:id="32" w:name="_Toc961"/>
      <w:bookmarkStart w:id="33" w:name="_Toc518029684"/>
      <w:bookmarkStart w:id="34" w:name="_Toc477252770"/>
      <w:bookmarkStart w:id="35" w:name="_Toc4651"/>
      <w:bookmarkStart w:id="36" w:name="_Toc260298950"/>
      <w:bookmarkStart w:id="37" w:name="_Toc256157461"/>
      <w:bookmarkStart w:id="38" w:name="_Toc43885687"/>
      <w:bookmarkStart w:id="39" w:name="_Toc256516145"/>
      <w:bookmarkStart w:id="40" w:name="_Toc256588130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</w:t>
      </w:r>
      <w:bookmarkStart w:id="41" w:name="_GoBack"/>
      <w:bookmarkEnd w:id="41"/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类似项目情况表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57DE48C7"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tbl>
      <w:tblPr>
        <w:tblStyle w:val="11"/>
        <w:tblW w:w="883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072"/>
        <w:gridCol w:w="1937"/>
        <w:gridCol w:w="1498"/>
        <w:gridCol w:w="2252"/>
      </w:tblGrid>
      <w:tr w14:paraId="60623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right"/>
        </w:trPr>
        <w:tc>
          <w:tcPr>
            <w:tcW w:w="1078" w:type="dxa"/>
            <w:noWrap w:val="0"/>
            <w:vAlign w:val="center"/>
          </w:tcPr>
          <w:p w14:paraId="60FACE6F"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序号</w:t>
            </w:r>
          </w:p>
        </w:tc>
        <w:tc>
          <w:tcPr>
            <w:tcW w:w="2072" w:type="dxa"/>
            <w:noWrap w:val="0"/>
            <w:vAlign w:val="center"/>
          </w:tcPr>
          <w:p w14:paraId="69B2DF47"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项目名称</w:t>
            </w:r>
          </w:p>
        </w:tc>
        <w:tc>
          <w:tcPr>
            <w:tcW w:w="1937" w:type="dxa"/>
            <w:noWrap w:val="0"/>
            <w:vAlign w:val="center"/>
          </w:tcPr>
          <w:p w14:paraId="4DAACE91"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主要内容</w:t>
            </w:r>
          </w:p>
        </w:tc>
        <w:tc>
          <w:tcPr>
            <w:tcW w:w="1498" w:type="dxa"/>
            <w:noWrap w:val="0"/>
            <w:vAlign w:val="center"/>
          </w:tcPr>
          <w:p w14:paraId="75F1FFAF"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  <w:t>金额（万元）</w:t>
            </w:r>
          </w:p>
        </w:tc>
        <w:tc>
          <w:tcPr>
            <w:tcW w:w="2252" w:type="dxa"/>
            <w:noWrap w:val="0"/>
            <w:vAlign w:val="center"/>
          </w:tcPr>
          <w:p w14:paraId="180D72A7">
            <w:pPr>
              <w:ind w:left="-113" w:right="-113"/>
              <w:jc w:val="left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项目法人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（或主管部门）及其联系方式</w:t>
            </w:r>
          </w:p>
        </w:tc>
      </w:tr>
      <w:tr w14:paraId="1697D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3E19E6D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015767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936E74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4D95D3C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580D5D2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9190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121BB4E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535A22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5D1AF48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1861F47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48AC7D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71D2F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19BA9D0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2231FCB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6F7E45B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34BF18F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1D9DC3A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42436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09BD68A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7629772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51FCCE8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72A4412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A1E801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3D80C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1034BBD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081577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09047A0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55E334D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3D7E8A4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65592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5878AB7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342A04A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0DC6C05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A3D592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7945093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23696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74E7C04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072A6CA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04A1C3A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D86582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81C76E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252F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7F7B834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271B074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46BCB0D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77439C4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5303F1C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48FD6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15ABD23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497B038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049B64D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3812559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3AB3092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6C20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239A79E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455B92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37AC05A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679F3B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4CDB153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BE80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2910DE2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5DB9E83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43AACB6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0D76793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07E4113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60258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F8929B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76989A9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3F6C9F8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1201ED4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1A06E57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9EA3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7AA0334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7F9E4F4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603EE7E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BDA662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0C20EB5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7035D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3DBF26F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4A3687F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6963836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1E9594F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55AB475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77408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5628233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2BEC92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5E03C29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7FC0417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09FFB62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32C2A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2F9CA4A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B424AF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55AE26A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3ECA30B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2C0FAE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</w:tbl>
    <w:p w14:paraId="4E18DEDB"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p w14:paraId="01F43549">
      <w:pPr>
        <w:rPr>
          <w:rFonts w:ascii="Times New Roman" w:hAnsi="Times New Roman" w:eastAsia="仿宋" w:cs="Times New Roman"/>
          <w:color w:val="000000"/>
          <w:highlight w:val="none"/>
        </w:rPr>
      </w:pP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　注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相关材料复印件在“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、原件的复印件”中提供。</w:t>
      </w:r>
    </w:p>
    <w:p w14:paraId="002D3461">
      <w:pPr>
        <w:rPr>
          <w:rFonts w:ascii="Times New Roman" w:hAnsi="Times New Roman" w:eastAsia="仿宋" w:cs="Times New Roman"/>
          <w:color w:val="000000"/>
          <w:highlight w:val="none"/>
        </w:rPr>
      </w:pPr>
    </w:p>
    <w:p w14:paraId="723523A1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/>
          <w:color w:val="000000"/>
          <w:highlight w:val="none"/>
        </w:rPr>
        <w:br w:type="page"/>
      </w:r>
      <w:bookmarkEnd w:id="37"/>
      <w:bookmarkEnd w:id="38"/>
      <w:bookmarkEnd w:id="39"/>
      <w:bookmarkEnd w:id="40"/>
    </w:p>
    <w:p w14:paraId="6D42CE93"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拟投入主要人员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情况表</w:t>
      </w:r>
    </w:p>
    <w:p w14:paraId="58E7176D">
      <w:pPr>
        <w:pStyle w:val="5"/>
        <w:widowControl w:val="0"/>
        <w:numPr>
          <w:ilvl w:val="0"/>
          <w:numId w:val="0"/>
        </w:numPr>
        <w:snapToGrid w:val="0"/>
        <w:spacing w:line="440" w:lineRule="exact"/>
        <w:jc w:val="both"/>
        <w:rPr>
          <w:rFonts w:hint="eastAsia"/>
          <w:lang w:val="en-US" w:eastAsia="zh-CN"/>
        </w:rPr>
      </w:pPr>
    </w:p>
    <w:tbl>
      <w:tblPr>
        <w:tblStyle w:val="11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981"/>
        <w:gridCol w:w="709"/>
        <w:gridCol w:w="1160"/>
        <w:gridCol w:w="586"/>
        <w:gridCol w:w="1527"/>
        <w:gridCol w:w="1098"/>
        <w:gridCol w:w="1275"/>
        <w:gridCol w:w="712"/>
      </w:tblGrid>
      <w:tr w14:paraId="35608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08" w:type="dxa"/>
            <w:vMerge w:val="restart"/>
            <w:noWrap w:val="0"/>
            <w:vAlign w:val="center"/>
          </w:tcPr>
          <w:p w14:paraId="697BAD0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拟在本项目任职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 w14:paraId="6F09218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0509214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职称</w:t>
            </w:r>
          </w:p>
        </w:tc>
        <w:tc>
          <w:tcPr>
            <w:tcW w:w="5646" w:type="dxa"/>
            <w:gridSpan w:val="5"/>
            <w:noWrap w:val="0"/>
            <w:vAlign w:val="center"/>
          </w:tcPr>
          <w:p w14:paraId="0CA00A2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执业或职业资格证明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 w14:paraId="7E4CBA2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备注</w:t>
            </w:r>
          </w:p>
        </w:tc>
      </w:tr>
      <w:tr w14:paraId="313F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 w14:paraId="09F6008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2502B45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6D99849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785193E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证书名称</w:t>
            </w:r>
          </w:p>
        </w:tc>
        <w:tc>
          <w:tcPr>
            <w:tcW w:w="586" w:type="dxa"/>
            <w:noWrap w:val="0"/>
            <w:vAlign w:val="center"/>
          </w:tcPr>
          <w:p w14:paraId="7F013E1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级别</w:t>
            </w:r>
          </w:p>
        </w:tc>
        <w:tc>
          <w:tcPr>
            <w:tcW w:w="1527" w:type="dxa"/>
            <w:noWrap w:val="0"/>
            <w:vAlign w:val="center"/>
          </w:tcPr>
          <w:p w14:paraId="70781E2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证号</w:t>
            </w:r>
          </w:p>
        </w:tc>
        <w:tc>
          <w:tcPr>
            <w:tcW w:w="1098" w:type="dxa"/>
            <w:noWrap w:val="0"/>
            <w:vAlign w:val="center"/>
          </w:tcPr>
          <w:p w14:paraId="600563E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专业</w:t>
            </w:r>
          </w:p>
        </w:tc>
        <w:tc>
          <w:tcPr>
            <w:tcW w:w="1275" w:type="dxa"/>
            <w:noWrap w:val="0"/>
            <w:vAlign w:val="center"/>
          </w:tcPr>
          <w:p w14:paraId="35970A1F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养老保险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号</w:t>
            </w:r>
          </w:p>
        </w:tc>
        <w:tc>
          <w:tcPr>
            <w:tcW w:w="712" w:type="dxa"/>
            <w:vMerge w:val="continue"/>
            <w:noWrap w:val="0"/>
            <w:vAlign w:val="center"/>
          </w:tcPr>
          <w:p w14:paraId="5D00B7B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</w:tr>
      <w:tr w14:paraId="64881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456" w:type="dxa"/>
            <w:gridSpan w:val="9"/>
            <w:noWrap w:val="0"/>
            <w:vAlign w:val="center"/>
          </w:tcPr>
          <w:p w14:paraId="2AAB5ED4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主要管理人员</w:t>
            </w:r>
          </w:p>
        </w:tc>
      </w:tr>
      <w:tr w14:paraId="17B86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408" w:type="dxa"/>
            <w:noWrap w:val="0"/>
            <w:vAlign w:val="center"/>
          </w:tcPr>
          <w:p w14:paraId="1CA3F74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39E6E2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6E3EF2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31CF371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86" w:type="dxa"/>
            <w:noWrap w:val="0"/>
            <w:vAlign w:val="center"/>
          </w:tcPr>
          <w:p w14:paraId="76CF7F7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22E66D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29A2FC4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2F4B61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65ED39D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6CC7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408" w:type="dxa"/>
            <w:noWrap w:val="0"/>
            <w:vAlign w:val="center"/>
          </w:tcPr>
          <w:p w14:paraId="6317E7F5">
            <w:pPr>
              <w:jc w:val="center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4D77D21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E1F554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A1B6EB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40C4B40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71A3EC2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0D8B4DF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ECB8D0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54CFF83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 w14:paraId="1BBD7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56" w:type="dxa"/>
            <w:gridSpan w:val="9"/>
            <w:noWrap w:val="0"/>
            <w:vAlign w:val="center"/>
          </w:tcPr>
          <w:p w14:paraId="4DB19CC3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专业技术人员</w:t>
            </w:r>
          </w:p>
        </w:tc>
      </w:tr>
      <w:tr w14:paraId="5EE51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408" w:type="dxa"/>
            <w:noWrap w:val="0"/>
            <w:vAlign w:val="center"/>
          </w:tcPr>
          <w:p w14:paraId="3F3F4BE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465585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948A49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67B5A2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0BEAFC8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61F2AD3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5A4CF13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7D6AE1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1C038CF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524E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4AB8468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0F5214F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0C05F7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3C0B0D6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5EEBD1B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6502D9A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1CFC4CF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FF2B8C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758FCA7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64EE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6367AE4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688269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3B4CB5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3858DB6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23B2BF5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2D6FFD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1690756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1D3AF2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10648B1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3600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75CF91D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3419B78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C599DA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1A805B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337FBA1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0D94EE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6E4E1F7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3B5D1A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3568A99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FCDE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408" w:type="dxa"/>
            <w:noWrap w:val="0"/>
            <w:vAlign w:val="center"/>
          </w:tcPr>
          <w:p w14:paraId="19CE494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41A729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451457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42C3B5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3FA2615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4F01C7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04F1E43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7E37A8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562CFE4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AF89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408" w:type="dxa"/>
            <w:noWrap w:val="0"/>
            <w:vAlign w:val="center"/>
          </w:tcPr>
          <w:p w14:paraId="75D111B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15E6C18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DAE9FB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37372DF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6AA6716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7F1083F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2D3BE30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A59E63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45F8E29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B83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 w14:paraId="43966E2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00F947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7CA117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763D71F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7A431F2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447FCC2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76A5320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900238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4502E31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 w14:paraId="510B9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1408" w:type="dxa"/>
            <w:noWrap w:val="0"/>
            <w:vAlign w:val="center"/>
          </w:tcPr>
          <w:p w14:paraId="070A0EB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4E54F21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3F51EB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29FB75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3D34891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6DDE425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1395E89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BC44A8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1BC4C4F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813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 w14:paraId="56A0C7E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C59818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BDA3CE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01914E9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7134BB9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1B723D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1F309ED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05DA0C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4FC4102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2F2C49F7">
      <w:pPr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16FD6C0F"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ind w:left="0" w:leftChars="0" w:firstLine="0" w:firstLineChars="0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工作方案</w:t>
      </w:r>
    </w:p>
    <w:p w14:paraId="17A27C93">
      <w:pPr>
        <w:pStyle w:val="14"/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>格式自拟。</w:t>
      </w:r>
    </w:p>
    <w:p w14:paraId="048B58E8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原件的复印件</w:t>
      </w:r>
    </w:p>
    <w:p w14:paraId="2CB1E9DC">
      <w:pPr>
        <w:pStyle w:val="6"/>
        <w:ind w:firstLine="0"/>
        <w:rPr>
          <w:highlight w:val="none"/>
        </w:rPr>
      </w:pPr>
    </w:p>
    <w:p w14:paraId="29D87DEA">
      <w:pPr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 w:eastAsia="仿宋" w:cs="Times New Roman"/>
          <w:b/>
          <w:bCs/>
          <w:kern w:val="0"/>
          <w:highlight w:val="none"/>
        </w:rPr>
      </w:pPr>
      <w:r>
        <w:rPr>
          <w:rFonts w:ascii="Times New Roman" w:hAnsi="Times New Roman" w:eastAsia="仿宋" w:cs="Times New Roman"/>
          <w:b/>
          <w:bCs/>
          <w:kern w:val="0"/>
          <w:highlight w:val="none"/>
        </w:rPr>
        <w:t>相关材料复印件</w:t>
      </w:r>
    </w:p>
    <w:p w14:paraId="41F43A15">
      <w:pPr>
        <w:rPr>
          <w:rFonts w:ascii="Times New Roman" w:hAnsi="Times New Roman" w:eastAsia="仿宋" w:cs="Times New Roman"/>
          <w:color w:val="000000"/>
          <w:highlight w:val="none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63"/>
        <w:gridCol w:w="1559"/>
      </w:tblGrid>
      <w:tr w14:paraId="2A346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C236B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A9A35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名   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4948B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备注</w:t>
            </w:r>
          </w:p>
        </w:tc>
      </w:tr>
      <w:tr w14:paraId="1BAE6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77F4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D8904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营业执照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或事业单位法人证书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27B2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06705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810B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1C92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类似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8413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155C1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86A5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2A15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项目负责人：身份证、学历证、职称证、执业资格证书、社保缴纳证明，管理过的项目业绩证明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8D1B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0BE22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768AC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703A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其他主要人员：身份证、学历证、职称证、执业资格证书、社保缴纳证明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A066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71EA2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6107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5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2C3D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其他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A531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</w:tbl>
    <w:p w14:paraId="6BD73725">
      <w:pP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</w:p>
    <w:p w14:paraId="0A935CEE">
      <w:pPr>
        <w:pStyle w:val="2"/>
        <w:rPr>
          <w:rFonts w:ascii="Times New Roman" w:hAnsi="Times New Roman" w:eastAsia="仿宋" w:cs="Times New Roman"/>
          <w:b/>
          <w:color w:val="000000"/>
          <w:kern w:val="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3FFDAE9F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七、其他</w:t>
      </w:r>
    </w:p>
    <w:p w14:paraId="580801B3"/>
    <w:sectPr>
      <w:footerReference r:id="rId5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3A1AD"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95834"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26364">
    <w:pPr>
      <w:pStyle w:val="8"/>
      <w:rPr>
        <w:rFonts w:ascii="Times New Roman" w:hAnsi="Times New Roman" w:cs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22C8E"/>
    <w:multiLevelType w:val="singleLevel"/>
    <w:tmpl w:val="5ED22C8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NGRhZWQ3MzQ1ODAyNTVkOWY3NmZkMjI1MTQwNGQifQ=="/>
  </w:docVars>
  <w:rsids>
    <w:rsidRoot w:val="22B6152F"/>
    <w:rsid w:val="01ED3009"/>
    <w:rsid w:val="0B54508C"/>
    <w:rsid w:val="22B6152F"/>
    <w:rsid w:val="2DAB052E"/>
    <w:rsid w:val="44313888"/>
    <w:rsid w:val="5EEA4A1C"/>
    <w:rsid w:val="68226A99"/>
    <w:rsid w:val="6FAD51FC"/>
    <w:rsid w:val="73867AC1"/>
    <w:rsid w:val="7DB1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eastAsia="Times New Roman" w:cs="Arial"/>
      <w:sz w:val="24"/>
      <w:szCs w:val="24"/>
      <w:lang w:bidi="ar-SA"/>
    </w:rPr>
  </w:style>
  <w:style w:type="paragraph" w:styleId="4">
    <w:name w:val="List 3"/>
    <w:basedOn w:val="1"/>
    <w:qFormat/>
    <w:uiPriority w:val="0"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5">
    <w:name w:val="Normal Indent"/>
    <w:basedOn w:val="1"/>
    <w:next w:val="1"/>
    <w:qFormat/>
    <w:uiPriority w:val="0"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6">
    <w:name w:val="Body Text Indent"/>
    <w:basedOn w:val="1"/>
    <w:next w:val="7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unhideWhenUsed/>
    <w:qFormat/>
    <w:uiPriority w:val="99"/>
    <w:pPr>
      <w:spacing w:after="120" w:line="480" w:lineRule="auto"/>
    </w:p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Times New Roman"/>
      <w:color w:val="000000"/>
      <w:sz w:val="24"/>
      <w:szCs w:val="24"/>
      <w:lang w:val="en-US" w:eastAsia="zh-CN" w:bidi="ar-SA"/>
    </w:rPr>
  </w:style>
  <w:style w:type="paragraph" w:styleId="1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893</Words>
  <Characters>896</Characters>
  <Lines>0</Lines>
  <Paragraphs>0</Paragraphs>
  <TotalTime>1</TotalTime>
  <ScaleCrop>false</ScaleCrop>
  <LinksUpToDate>false</LinksUpToDate>
  <CharactersWithSpaces>1497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2022-03-08T08:31:00Z</dcterms:created>
  <dc:creator>晓梦化蝶</dc:creator>
  <cp:lastModifiedBy>lenovo</cp:lastModifiedBy>
  <cp:lastPrinted>2022-04-24T01:06:00Z</cp:lastPrinted>
  <dcterms:modified xsi:type="dcterms:W3CDTF">2024-09-09T03:41:37Z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B1B0A52F80674FD0BDFD7CF5BB32CF60</vt:lpwstr>
  </property>
</Properties>
</file>